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138A7F" w14:textId="77777777" w:rsidR="004C745D" w:rsidRPr="004C745D" w:rsidRDefault="004C745D" w:rsidP="004C745D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</w:rPr>
      </w:pPr>
      <w:bookmarkStart w:id="0" w:name="_GoBack"/>
      <w:bookmarkEnd w:id="0"/>
      <w:r>
        <w:rPr>
          <w:rFonts w:ascii="Calibri" w:eastAsia="Times New Roman" w:hAnsi="Calibri" w:cs="Calibri"/>
          <w:b/>
          <w:bCs/>
          <w:color w:val="A5A5A5"/>
          <w:sz w:val="32"/>
          <w:szCs w:val="32"/>
          <w:lang w:val="en-GB"/>
        </w:rPr>
        <w:t xml:space="preserve">Class Newstead </w:t>
      </w:r>
      <w:r w:rsidRPr="004C745D">
        <w:rPr>
          <w:rFonts w:ascii="Calibri" w:eastAsia="Times New Roman" w:hAnsi="Calibri" w:cs="Calibri"/>
          <w:b/>
          <w:bCs/>
          <w:color w:val="A5A5A5"/>
          <w:sz w:val="32"/>
          <w:szCs w:val="32"/>
          <w:lang w:val="en-GB"/>
        </w:rPr>
        <w:t>Home/School learning – weekly timetable</w:t>
      </w:r>
    </w:p>
    <w:p w14:paraId="4E285F29" w14:textId="43F323B2" w:rsidR="004C745D" w:rsidRPr="004C745D" w:rsidRDefault="004C745D" w:rsidP="004C745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55AB5E2D">
        <w:rPr>
          <w:rFonts w:ascii="Calibri" w:eastAsia="Times New Roman" w:hAnsi="Calibri" w:cs="Calibri"/>
          <w:sz w:val="24"/>
          <w:szCs w:val="24"/>
          <w:lang w:val="en-GB"/>
        </w:rPr>
        <w:t xml:space="preserve">Week Beginning – </w:t>
      </w:r>
      <w:r w:rsidR="00436373">
        <w:rPr>
          <w:rFonts w:ascii="Calibri" w:eastAsia="Times New Roman" w:hAnsi="Calibri" w:cs="Calibri"/>
          <w:sz w:val="24"/>
          <w:szCs w:val="24"/>
          <w:lang w:val="en-GB"/>
        </w:rPr>
        <w:t>6</w:t>
      </w:r>
      <w:r w:rsidR="00436373" w:rsidRPr="00436373">
        <w:rPr>
          <w:rFonts w:ascii="Calibri" w:eastAsia="Times New Roman" w:hAnsi="Calibri" w:cs="Calibri"/>
          <w:sz w:val="24"/>
          <w:szCs w:val="24"/>
          <w:vertAlign w:val="superscript"/>
          <w:lang w:val="en-GB"/>
        </w:rPr>
        <w:t>th</w:t>
      </w:r>
      <w:r w:rsidR="00436373">
        <w:rPr>
          <w:rFonts w:ascii="Calibri" w:eastAsia="Times New Roman" w:hAnsi="Calibri" w:cs="Calibri"/>
          <w:sz w:val="24"/>
          <w:szCs w:val="24"/>
          <w:lang w:val="en-GB"/>
        </w:rPr>
        <w:t xml:space="preserve"> July</w:t>
      </w:r>
      <w:r w:rsidR="67F8E23E" w:rsidRPr="55AB5E2D">
        <w:rPr>
          <w:rFonts w:ascii="Calibri" w:eastAsia="Times New Roman" w:hAnsi="Calibri" w:cs="Calibri"/>
          <w:sz w:val="24"/>
          <w:szCs w:val="24"/>
          <w:lang w:val="en-GB"/>
        </w:rPr>
        <w:t xml:space="preserve"> 2020</w:t>
      </w:r>
    </w:p>
    <w:tbl>
      <w:tblPr>
        <w:tblW w:w="0" w:type="dxa"/>
        <w:tblInd w:w="-7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5"/>
        <w:gridCol w:w="3033"/>
        <w:gridCol w:w="3621"/>
        <w:gridCol w:w="889"/>
        <w:gridCol w:w="2577"/>
        <w:gridCol w:w="2579"/>
      </w:tblGrid>
      <w:tr w:rsidR="004C745D" w:rsidRPr="004C745D" w14:paraId="5554E9F5" w14:textId="77777777" w:rsidTr="1A580309"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7BEAA2" w14:textId="77777777" w:rsidR="004C745D" w:rsidRPr="004C745D" w:rsidRDefault="004C745D" w:rsidP="004C74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34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5F2373" w14:textId="77777777" w:rsidR="004C745D" w:rsidRPr="004C745D" w:rsidRDefault="004C745D" w:rsidP="004C74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  <w:lang w:val="en-GB"/>
              </w:rPr>
              <w:t>Monday</w:t>
            </w: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35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B51348" w14:textId="77777777" w:rsidR="004C745D" w:rsidRPr="004C745D" w:rsidRDefault="004C745D" w:rsidP="004C74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  <w:lang w:val="en-GB"/>
              </w:rPr>
              <w:t>Tuesday</w:t>
            </w: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555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14:paraId="42ADB758" w14:textId="77777777" w:rsidR="004C745D" w:rsidRPr="004C745D" w:rsidRDefault="004C745D" w:rsidP="004C745D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  <w:lang w:val="en-GB"/>
              </w:rPr>
              <w:t>Wellbeing Wednesday</w:t>
            </w: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36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FA8064" w14:textId="77777777" w:rsidR="004C745D" w:rsidRPr="004C745D" w:rsidRDefault="004C745D" w:rsidP="004C74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  <w:lang w:val="en-GB"/>
              </w:rPr>
              <w:t>Thursday</w:t>
            </w: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33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D23E03" w14:textId="77777777" w:rsidR="004C745D" w:rsidRPr="004C745D" w:rsidRDefault="004C745D" w:rsidP="004C74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  <w:lang w:val="en-GB"/>
              </w:rPr>
              <w:t>Friday</w:t>
            </w: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4C745D" w:rsidRPr="004C745D" w14:paraId="5F134227" w14:textId="77777777" w:rsidTr="1A580309">
        <w:trPr>
          <w:trHeight w:val="2385"/>
        </w:trPr>
        <w:tc>
          <w:tcPr>
            <w:tcW w:w="8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FCA1ED" w14:textId="77777777" w:rsidR="004C745D" w:rsidRPr="00B711C6" w:rsidRDefault="004C745D" w:rsidP="004C745D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1C6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Session 1</w:t>
            </w:r>
            <w:r w:rsidRPr="00B711C6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  <w:p w14:paraId="2916385A" w14:textId="17EE4820" w:rsidR="004C745D" w:rsidRPr="004C745D" w:rsidRDefault="1C18B4E8" w:rsidP="55AB5E2D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100D5779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Phonics/</w:t>
            </w:r>
            <w:r w:rsidR="004C745D" w:rsidRPr="100D5779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English</w:t>
            </w:r>
            <w:r w:rsidR="004C745D" w:rsidRPr="100D5779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A9DDF5" w14:textId="50E91937" w:rsidR="004C745D" w:rsidRPr="004C745D" w:rsidRDefault="002C57B0" w:rsidP="240AE686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You can either listen and join in or mute and have a go at reading some of the sentences which use previously taught phoneme/graphemes. </w:t>
            </w:r>
          </w:p>
          <w:p w14:paraId="1BCE8083" w14:textId="0F626655" w:rsidR="004C745D" w:rsidRPr="004C745D" w:rsidRDefault="00531B33" w:rsidP="240AE686">
            <w:pPr>
              <w:spacing w:after="0" w:line="240" w:lineRule="auto"/>
              <w:jc w:val="center"/>
              <w:textAlignment w:val="baseline"/>
            </w:pPr>
            <w:hyperlink r:id="rId7">
              <w:r w:rsidR="002C57B0" w:rsidRPr="1A580309">
                <w:rPr>
                  <w:rStyle w:val="Hyperlink"/>
                  <w:rFonts w:ascii="Comic Sans MS" w:eastAsia="Comic Sans MS" w:hAnsi="Comic Sans MS" w:cs="Comic Sans MS"/>
                  <w:sz w:val="18"/>
                  <w:szCs w:val="18"/>
                </w:rPr>
                <w:t>https://www.youtube.com/watch?v=0lCDdzlgsUQ</w:t>
              </w:r>
            </w:hyperlink>
          </w:p>
          <w:p w14:paraId="17C8E6DD" w14:textId="75965DB1" w:rsidR="004C745D" w:rsidRPr="004C745D" w:rsidRDefault="004C745D" w:rsidP="240AE686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239F7AE9" w14:textId="76B90A04" w:rsidR="004C745D" w:rsidRPr="004C745D" w:rsidRDefault="004C745D" w:rsidP="240AE686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44470F9C" w14:textId="649D196E" w:rsidR="004C745D" w:rsidRPr="004C745D" w:rsidRDefault="10491434" w:rsidP="240AE686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240AE686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Watch </w:t>
            </w:r>
            <w:proofErr w:type="spellStart"/>
            <w:r w:rsidRPr="240AE686">
              <w:rPr>
                <w:rFonts w:ascii="Comic Sans MS" w:eastAsia="Comic Sans MS" w:hAnsi="Comic Sans MS" w:cs="Comic Sans MS"/>
                <w:sz w:val="18"/>
                <w:szCs w:val="18"/>
              </w:rPr>
              <w:t>gn</w:t>
            </w:r>
            <w:proofErr w:type="spellEnd"/>
            <w:r w:rsidRPr="240AE686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proofErr w:type="spellStart"/>
            <w:r w:rsidRPr="240AE686">
              <w:rPr>
                <w:rFonts w:ascii="Comic Sans MS" w:eastAsia="Comic Sans MS" w:hAnsi="Comic Sans MS" w:cs="Comic Sans MS"/>
                <w:sz w:val="18"/>
                <w:szCs w:val="18"/>
              </w:rPr>
              <w:t>Mr</w:t>
            </w:r>
            <w:proofErr w:type="spellEnd"/>
            <w:r w:rsidRPr="240AE686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Thorne Video.</w:t>
            </w:r>
          </w:p>
          <w:p w14:paraId="3FAB215A" w14:textId="6AC06BBA" w:rsidR="004C745D" w:rsidRPr="004C745D" w:rsidRDefault="00531B33" w:rsidP="240AE686">
            <w:pPr>
              <w:spacing w:after="0" w:line="240" w:lineRule="auto"/>
              <w:jc w:val="center"/>
              <w:textAlignment w:val="baseline"/>
            </w:pPr>
            <w:hyperlink r:id="rId8">
              <w:r w:rsidR="10491434" w:rsidRPr="240AE686">
                <w:rPr>
                  <w:rStyle w:val="Hyperlink"/>
                  <w:rFonts w:ascii="Comic Sans MS" w:eastAsia="Comic Sans MS" w:hAnsi="Comic Sans MS" w:cs="Comic Sans MS"/>
                  <w:sz w:val="18"/>
                  <w:szCs w:val="18"/>
                </w:rPr>
                <w:t>https://www.youtube.com/watch?v=dtVNDx18Jss</w:t>
              </w:r>
            </w:hyperlink>
          </w:p>
          <w:p w14:paraId="457C8030" w14:textId="3C286CBA" w:rsidR="004C745D" w:rsidRPr="004C745D" w:rsidRDefault="004C745D" w:rsidP="240AE686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2B777F93" w14:textId="59B2D1A4" w:rsidR="004C745D" w:rsidRPr="004C745D" w:rsidRDefault="25CDA980" w:rsidP="240AE686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240AE686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Magic finger in the air to trace the grapheme </w:t>
            </w:r>
            <w:proofErr w:type="spellStart"/>
            <w:r w:rsidRPr="240AE686">
              <w:rPr>
                <w:rFonts w:ascii="Comic Sans MS" w:eastAsia="Comic Sans MS" w:hAnsi="Comic Sans MS" w:cs="Comic Sans MS"/>
                <w:sz w:val="18"/>
                <w:szCs w:val="18"/>
              </w:rPr>
              <w:t>gn</w:t>
            </w:r>
            <w:proofErr w:type="spellEnd"/>
            <w:r w:rsidRPr="240AE686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</w:p>
          <w:p w14:paraId="444635C0" w14:textId="46D8EA60" w:rsidR="004C745D" w:rsidRPr="004C745D" w:rsidRDefault="25CDA980" w:rsidP="240AE686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240AE686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Chalk outside to make </w:t>
            </w:r>
            <w:proofErr w:type="spellStart"/>
            <w:r w:rsidRPr="240AE686">
              <w:rPr>
                <w:rFonts w:ascii="Comic Sans MS" w:eastAsia="Comic Sans MS" w:hAnsi="Comic Sans MS" w:cs="Comic Sans MS"/>
                <w:sz w:val="18"/>
                <w:szCs w:val="18"/>
              </w:rPr>
              <w:t>gn</w:t>
            </w:r>
            <w:proofErr w:type="spellEnd"/>
            <w:r w:rsidRPr="240AE686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words or bubble write the </w:t>
            </w:r>
            <w:proofErr w:type="spellStart"/>
            <w:r w:rsidRPr="240AE686">
              <w:rPr>
                <w:rFonts w:ascii="Comic Sans MS" w:eastAsia="Comic Sans MS" w:hAnsi="Comic Sans MS" w:cs="Comic Sans MS"/>
                <w:sz w:val="18"/>
                <w:szCs w:val="18"/>
              </w:rPr>
              <w:t>gn</w:t>
            </w:r>
            <w:proofErr w:type="spellEnd"/>
            <w:r w:rsidRPr="240AE686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grapheme.</w:t>
            </w:r>
          </w:p>
          <w:p w14:paraId="7BC3EDA7" w14:textId="59C2C1C3" w:rsidR="004C745D" w:rsidRPr="004C745D" w:rsidRDefault="004C745D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1E511C68" w14:textId="6F765660" w:rsidR="004C745D" w:rsidRPr="004C745D" w:rsidRDefault="004C745D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385555FA" w14:textId="29F3E447" w:rsidR="004C745D" w:rsidRPr="004C745D" w:rsidRDefault="004C745D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058926B8" w14:textId="68DD0C00" w:rsidR="004C745D" w:rsidRPr="004C745D" w:rsidRDefault="004C745D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4136091D" w14:textId="41B13F63" w:rsidR="004C745D" w:rsidRPr="004C745D" w:rsidRDefault="004C745D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79D313BB" w14:textId="6E03212A" w:rsidR="004C745D" w:rsidRPr="004C745D" w:rsidRDefault="004C745D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50C53D4F" w14:textId="1CC39C8C" w:rsidR="004C745D" w:rsidRPr="004C745D" w:rsidRDefault="004C745D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281DDE80" w14:textId="728A9194" w:rsidR="004C745D" w:rsidRPr="004C745D" w:rsidRDefault="004C745D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0B17E7C6" w14:textId="04149F75" w:rsidR="004C745D" w:rsidRPr="004C745D" w:rsidRDefault="5B35BD71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>Click on the link FLOTSAM Prediction.</w:t>
            </w:r>
          </w:p>
          <w:p w14:paraId="438A1233" w14:textId="4CB66696" w:rsidR="004C745D" w:rsidRPr="004C745D" w:rsidRDefault="004C745D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672A6659" w14:textId="44131304" w:rsidR="004C745D" w:rsidRPr="004C745D" w:rsidRDefault="004C745D" w:rsidP="240AE686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A065E9" w14:textId="064FE2D6" w:rsidR="004C745D" w:rsidRPr="004C745D" w:rsidRDefault="004C745D" w:rsidP="240AE686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4A60211C" w14:textId="50E91937" w:rsidR="004C745D" w:rsidRPr="004C745D" w:rsidRDefault="67B80FC9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You can either listen and join in or mute and have a go at reading some of the sentences which use previously taught phoneme/graphemes. </w:t>
            </w:r>
          </w:p>
          <w:p w14:paraId="1FE9F20A" w14:textId="0F626655" w:rsidR="004C745D" w:rsidRPr="004C745D" w:rsidRDefault="00531B33" w:rsidP="240AE686">
            <w:pPr>
              <w:spacing w:after="0" w:line="240" w:lineRule="auto"/>
              <w:jc w:val="center"/>
              <w:textAlignment w:val="baseline"/>
            </w:pPr>
            <w:hyperlink r:id="rId9">
              <w:r w:rsidR="67B80FC9" w:rsidRPr="1A580309">
                <w:rPr>
                  <w:rStyle w:val="Hyperlink"/>
                  <w:rFonts w:ascii="Comic Sans MS" w:eastAsia="Comic Sans MS" w:hAnsi="Comic Sans MS" w:cs="Comic Sans MS"/>
                  <w:sz w:val="18"/>
                  <w:szCs w:val="18"/>
                </w:rPr>
                <w:t>https://www.youtube.com/watch?v=0lCDdzlgsUQ</w:t>
              </w:r>
            </w:hyperlink>
          </w:p>
          <w:p w14:paraId="410B8444" w14:textId="6BB579D5" w:rsidR="004C745D" w:rsidRPr="004C745D" w:rsidRDefault="004C745D" w:rsidP="240AE686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0163F49B" w14:textId="1D4221B0" w:rsidR="1A580309" w:rsidRDefault="1A580309" w:rsidP="1A5803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03B05677" w14:textId="630C43CE" w:rsidR="004C745D" w:rsidRPr="004C745D" w:rsidRDefault="004C745D" w:rsidP="240AE686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45AAAF3E" w14:textId="0829E45F" w:rsidR="004C745D" w:rsidRPr="004C745D" w:rsidRDefault="67B80FC9" w:rsidP="240AE686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Trace </w:t>
            </w:r>
            <w:proofErr w:type="spellStart"/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>gn</w:t>
            </w:r>
            <w:proofErr w:type="spellEnd"/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in the air with your magic finger. Practice writing the grapheme on a whiteboard/piece of paper/in the sand/plate of flour</w:t>
            </w:r>
          </w:p>
          <w:p w14:paraId="41B0147A" w14:textId="4D680965" w:rsidR="004C745D" w:rsidRPr="004C745D" w:rsidRDefault="00531B33" w:rsidP="240AE686">
            <w:pPr>
              <w:spacing w:after="0" w:line="240" w:lineRule="auto"/>
              <w:jc w:val="center"/>
              <w:textAlignment w:val="baseline"/>
            </w:pPr>
            <w:hyperlink r:id="rId10">
              <w:r w:rsidR="1ADBE7DC" w:rsidRPr="240AE686">
                <w:rPr>
                  <w:rStyle w:val="Hyperlink"/>
                  <w:rFonts w:ascii="Comic Sans MS" w:eastAsia="Comic Sans MS" w:hAnsi="Comic Sans MS" w:cs="Comic Sans MS"/>
                  <w:sz w:val="18"/>
                  <w:szCs w:val="18"/>
                </w:rPr>
                <w:t>https://www.youtube.com/watch?v=I5Zdb51fqd0</w:t>
              </w:r>
            </w:hyperlink>
          </w:p>
          <w:p w14:paraId="77250028" w14:textId="43F2426E" w:rsidR="004C745D" w:rsidRPr="004C745D" w:rsidRDefault="004C745D" w:rsidP="240AE686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79BC09A1" w14:textId="4DCD6ED7" w:rsidR="004C745D" w:rsidRPr="004C745D" w:rsidRDefault="6707206C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Click on the link for </w:t>
            </w:r>
            <w:proofErr w:type="spellStart"/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>gn</w:t>
            </w:r>
            <w:proofErr w:type="spellEnd"/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activity book. </w:t>
            </w:r>
            <w:r w:rsidR="7D3C1607"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Choose an activity to complete. </w:t>
            </w:r>
          </w:p>
          <w:p w14:paraId="41C050EA" w14:textId="6CD4E796" w:rsidR="004C745D" w:rsidRPr="004C745D" w:rsidRDefault="004C745D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6EE1157F" w14:textId="6FB25D4D" w:rsidR="004C745D" w:rsidRPr="004C745D" w:rsidRDefault="004C745D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37E121D5" w14:textId="6804A613" w:rsidR="004C745D" w:rsidRPr="004C745D" w:rsidRDefault="152895DC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Watch the picture book </w:t>
            </w:r>
            <w:proofErr w:type="gramStart"/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>( Wordless</w:t>
            </w:r>
            <w:proofErr w:type="gramEnd"/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book) ‘Flotsam’ </w:t>
            </w:r>
          </w:p>
          <w:p w14:paraId="6A1151DC" w14:textId="4C582E12" w:rsidR="004C745D" w:rsidRPr="004C745D" w:rsidRDefault="00531B33" w:rsidP="240AE686">
            <w:pPr>
              <w:spacing w:after="0" w:line="240" w:lineRule="auto"/>
              <w:jc w:val="center"/>
              <w:textAlignment w:val="baseline"/>
            </w:pPr>
            <w:hyperlink r:id="rId11">
              <w:r w:rsidR="152895DC" w:rsidRPr="1A580309">
                <w:rPr>
                  <w:rStyle w:val="Hyperlink"/>
                  <w:rFonts w:ascii="Comic Sans MS" w:eastAsia="Comic Sans MS" w:hAnsi="Comic Sans MS" w:cs="Comic Sans MS"/>
                  <w:sz w:val="18"/>
                  <w:szCs w:val="18"/>
                </w:rPr>
                <w:t>https://www.youtube.com/watch?v=3MTKWnxzqvM</w:t>
              </w:r>
            </w:hyperlink>
          </w:p>
          <w:p w14:paraId="74AECBF5" w14:textId="7F081EC1" w:rsidR="004C745D" w:rsidRPr="004C745D" w:rsidRDefault="004C745D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4548B91A" w14:textId="45E7223B" w:rsidR="004C745D" w:rsidRPr="004C745D" w:rsidRDefault="152895DC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What do you like? Dislike about this book? Who are the characters? What is happening? Where is it set? </w:t>
            </w:r>
            <w:r w:rsidR="1BA31445"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What did he find? What was inside what he found? </w:t>
            </w:r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Discuss these questions together.</w:t>
            </w:r>
            <w:r w:rsidR="6FEE7F54"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Create a mind map with your ideas. </w:t>
            </w:r>
          </w:p>
          <w:p w14:paraId="0A37501D" w14:textId="0427CD24" w:rsidR="004C745D" w:rsidRPr="004C745D" w:rsidRDefault="004C745D" w:rsidP="240AE686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DAB6C7B" w14:textId="77777777" w:rsidR="004C745D" w:rsidRPr="004C745D" w:rsidRDefault="004C745D" w:rsidP="004C74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343881" w14:textId="50E91937" w:rsidR="004C745D" w:rsidRPr="004C745D" w:rsidRDefault="7D3C1607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You can either listen and join in or mute and have a go at reading some of the sentences which use previously taught phoneme/graphemes. </w:t>
            </w:r>
          </w:p>
          <w:p w14:paraId="001D7866" w14:textId="0F626655" w:rsidR="004C745D" w:rsidRPr="004C745D" w:rsidRDefault="00531B33" w:rsidP="1A580309">
            <w:pPr>
              <w:spacing w:after="0" w:line="240" w:lineRule="auto"/>
              <w:jc w:val="center"/>
              <w:textAlignment w:val="baseline"/>
            </w:pPr>
            <w:hyperlink r:id="rId12">
              <w:r w:rsidR="7D3C1607" w:rsidRPr="1A580309">
                <w:rPr>
                  <w:rStyle w:val="Hyperlink"/>
                  <w:rFonts w:ascii="Comic Sans MS" w:eastAsia="Comic Sans MS" w:hAnsi="Comic Sans MS" w:cs="Comic Sans MS"/>
                  <w:sz w:val="18"/>
                  <w:szCs w:val="18"/>
                </w:rPr>
                <w:t>https://www.youtube.com/watch?v=0lCDdzlgsUQ</w:t>
              </w:r>
            </w:hyperlink>
          </w:p>
          <w:p w14:paraId="03C1057A" w14:textId="70BBD2C2" w:rsidR="004C745D" w:rsidRPr="004C745D" w:rsidRDefault="004C745D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142100E2" w14:textId="29781B50" w:rsidR="004C745D" w:rsidRPr="004C745D" w:rsidRDefault="004C745D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356ED570" w14:textId="50DE669D" w:rsidR="004C745D" w:rsidRPr="004C745D" w:rsidRDefault="0BF11371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>Dictate the words:</w:t>
            </w:r>
          </w:p>
          <w:p w14:paraId="7EAD1700" w14:textId="15B33C57" w:rsidR="004C745D" w:rsidRPr="004C745D" w:rsidRDefault="0BF11371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>Gnash</w:t>
            </w:r>
          </w:p>
          <w:p w14:paraId="2E339974" w14:textId="5E0B176F" w:rsidR="004C745D" w:rsidRPr="004C745D" w:rsidRDefault="0BF11371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>Design</w:t>
            </w:r>
          </w:p>
          <w:p w14:paraId="2F638C4D" w14:textId="717BABF7" w:rsidR="004C745D" w:rsidRPr="004C745D" w:rsidRDefault="0BF11371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>Gnaw</w:t>
            </w:r>
          </w:p>
          <w:p w14:paraId="0BA223DB" w14:textId="5ED5425B" w:rsidR="004C745D" w:rsidRPr="004C745D" w:rsidRDefault="0BF11371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>Gnome</w:t>
            </w:r>
          </w:p>
          <w:p w14:paraId="6BC42AF0" w14:textId="302DE0E3" w:rsidR="004C745D" w:rsidRPr="004C745D" w:rsidRDefault="0BF11371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Sign </w:t>
            </w:r>
          </w:p>
          <w:p w14:paraId="6D1194FC" w14:textId="3F6D04BA" w:rsidR="004C745D" w:rsidRPr="004C745D" w:rsidRDefault="004C745D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1B3D84D9" w14:textId="60240DFD" w:rsidR="004C745D" w:rsidRPr="004C745D" w:rsidRDefault="0BF11371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Sausage and peas.  Can your child put these words into sentences? </w:t>
            </w:r>
          </w:p>
          <w:p w14:paraId="0A8DF59F" w14:textId="1A1AA4C2" w:rsidR="004C745D" w:rsidRPr="004C745D" w:rsidRDefault="004C745D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17790120" w14:textId="7E8918D9" w:rsidR="004C745D" w:rsidRPr="004C745D" w:rsidRDefault="0BF11371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Click on the link for </w:t>
            </w:r>
            <w:proofErr w:type="spellStart"/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>gn</w:t>
            </w:r>
            <w:proofErr w:type="spellEnd"/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activity book.  Choose an activity to complete.</w:t>
            </w:r>
          </w:p>
          <w:p w14:paraId="0F63DE7C" w14:textId="0B1F43B8" w:rsidR="004C745D" w:rsidRPr="004C745D" w:rsidRDefault="004C745D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0F2369AD" w14:textId="0124B097" w:rsidR="004C745D" w:rsidRPr="004C745D" w:rsidRDefault="004C745D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1E4A2087" w14:textId="22FFA399" w:rsidR="004C745D" w:rsidRPr="004C745D" w:rsidRDefault="0766353C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Click on the link Flotsam speech bubbles. </w:t>
            </w:r>
          </w:p>
          <w:p w14:paraId="50F10D88" w14:textId="0377F1E8" w:rsidR="004C745D" w:rsidRPr="004C745D" w:rsidRDefault="004C745D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02EB378F" w14:textId="4144B39A" w:rsidR="004C745D" w:rsidRPr="004C745D" w:rsidRDefault="3707BF19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Discuss together your child’s ideas for speech. Can they use an exclamation mark or a question mark? 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C2E0948" w14:textId="50E91937" w:rsidR="004C745D" w:rsidRPr="004C745D" w:rsidRDefault="7D3C1607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You can either listen and join in or mute and have a go at reading some of the sentences which use previously taught phoneme/graphemes. </w:t>
            </w:r>
          </w:p>
          <w:p w14:paraId="64E474F2" w14:textId="0F626655" w:rsidR="004C745D" w:rsidRPr="004C745D" w:rsidRDefault="00531B33" w:rsidP="1A580309">
            <w:pPr>
              <w:spacing w:after="0" w:line="240" w:lineRule="auto"/>
              <w:jc w:val="center"/>
              <w:textAlignment w:val="baseline"/>
            </w:pPr>
            <w:hyperlink r:id="rId13">
              <w:r w:rsidR="7D3C1607" w:rsidRPr="1A580309">
                <w:rPr>
                  <w:rStyle w:val="Hyperlink"/>
                  <w:rFonts w:ascii="Comic Sans MS" w:eastAsia="Comic Sans MS" w:hAnsi="Comic Sans MS" w:cs="Comic Sans MS"/>
                  <w:sz w:val="18"/>
                  <w:szCs w:val="18"/>
                </w:rPr>
                <w:t>https://www.youtube.com/watch?v=0lCDdzlgsUQ</w:t>
              </w:r>
            </w:hyperlink>
          </w:p>
          <w:p w14:paraId="4B0F5B3E" w14:textId="6936CB1D" w:rsidR="004C745D" w:rsidRPr="004C745D" w:rsidRDefault="004C745D" w:rsidP="1A58030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5395851" w14:textId="28AA19B8" w:rsidR="004C745D" w:rsidRPr="004C745D" w:rsidRDefault="706DCF52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Write </w:t>
            </w:r>
            <w:proofErr w:type="spellStart"/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>yesterdays</w:t>
            </w:r>
            <w:proofErr w:type="spellEnd"/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words on pieces of paper. Stick up around a room or the garden. Run to the word....</w:t>
            </w:r>
          </w:p>
          <w:p w14:paraId="776CCF44" w14:textId="74F0F7AF" w:rsidR="004C745D" w:rsidRPr="004C745D" w:rsidRDefault="004C745D" w:rsidP="1A58030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197BCA1" w14:textId="1B14EC9C" w:rsidR="004C745D" w:rsidRPr="004C745D" w:rsidRDefault="004C745D" w:rsidP="1A58030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F7BF0C8" w14:textId="2088CA4F" w:rsidR="004C745D" w:rsidRPr="004C745D" w:rsidRDefault="004C745D" w:rsidP="1A58030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8FE9A89" w14:textId="0A40385F" w:rsidR="004C745D" w:rsidRPr="004C745D" w:rsidRDefault="004C745D" w:rsidP="1A58030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1472488" w14:textId="24B8B57D" w:rsidR="004C745D" w:rsidRPr="004C745D" w:rsidRDefault="004C745D" w:rsidP="1A58030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1CBBA4B" w14:textId="08028817" w:rsidR="004C745D" w:rsidRPr="004C745D" w:rsidRDefault="706DCF52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Click on the link for </w:t>
            </w:r>
            <w:proofErr w:type="spellStart"/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>gn</w:t>
            </w:r>
            <w:proofErr w:type="spellEnd"/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activity book.  Choose an activity to complete.</w:t>
            </w:r>
          </w:p>
          <w:p w14:paraId="2932AF77" w14:textId="00910A03" w:rsidR="004C745D" w:rsidRPr="004C745D" w:rsidRDefault="004C745D" w:rsidP="1A58030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B855D7E" w14:textId="37FCD917" w:rsidR="004C745D" w:rsidRPr="004C745D" w:rsidRDefault="004C745D" w:rsidP="1A58030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07BA31B" w14:textId="486D775D" w:rsidR="004C745D" w:rsidRPr="004C745D" w:rsidRDefault="004C745D" w:rsidP="1A58030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B7FCAD3" w14:textId="514097CA" w:rsidR="004C745D" w:rsidRPr="004C745D" w:rsidRDefault="36F9C78C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>Click on the link Take a closer look....</w:t>
            </w:r>
          </w:p>
          <w:p w14:paraId="2256561B" w14:textId="108D8486" w:rsidR="004C745D" w:rsidRPr="004C745D" w:rsidRDefault="004C745D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6A05A809" w14:textId="303D99A3" w:rsidR="004C745D" w:rsidRPr="004C745D" w:rsidRDefault="36F9C78C" w:rsidP="1A58030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A58030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What can you see in this picture? What do you think is happening? Why? Write your ideas around the picture or on paper. </w:t>
            </w:r>
          </w:p>
        </w:tc>
      </w:tr>
      <w:tr w:rsidR="004C745D" w:rsidRPr="004C745D" w14:paraId="44BFBF2C" w14:textId="77777777" w:rsidTr="1A580309">
        <w:trPr>
          <w:trHeight w:val="1125"/>
        </w:trPr>
        <w:tc>
          <w:tcPr>
            <w:tcW w:w="8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FA5BCE" w14:textId="77777777" w:rsidR="004C745D" w:rsidRPr="004C745D" w:rsidRDefault="004C745D" w:rsidP="004C745D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  <w:lang w:val="en-GB"/>
              </w:rPr>
              <w:lastRenderedPageBreak/>
              <w:t>Session 2</w:t>
            </w: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14:paraId="26813F74" w14:textId="77777777" w:rsidR="004C745D" w:rsidRPr="004C745D" w:rsidRDefault="004C745D" w:rsidP="004C745D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  <w:lang w:val="en-GB"/>
              </w:rPr>
              <w:t>Maths</w:t>
            </w: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664C473" w14:textId="04914A40" w:rsidR="004C745D" w:rsidRPr="004C745D" w:rsidRDefault="5D9FEE4A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White Rose </w:t>
            </w:r>
            <w:proofErr w:type="spellStart"/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>Maths</w:t>
            </w:r>
            <w:proofErr w:type="spellEnd"/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– Summer Term Week 10 (w/c 29</w:t>
            </w:r>
            <w:r w:rsidRPr="100D5779">
              <w:rPr>
                <w:rFonts w:ascii="Comic Sans MS" w:eastAsia="Comic Sans MS" w:hAnsi="Comic Sans MS" w:cs="Comic Sans MS"/>
                <w:sz w:val="18"/>
                <w:szCs w:val="18"/>
                <w:vertAlign w:val="superscript"/>
              </w:rPr>
              <w:t>th</w:t>
            </w: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June) (see link)</w:t>
            </w:r>
          </w:p>
          <w:p w14:paraId="02F1862E" w14:textId="10972189" w:rsidR="004C745D" w:rsidRPr="004C745D" w:rsidRDefault="5D9FEE4A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>Count on from a given number within 50 – 100.</w:t>
            </w:r>
          </w:p>
          <w:p w14:paraId="5B0EDEF2" w14:textId="2739FB16" w:rsidR="004C745D" w:rsidRPr="004C745D" w:rsidRDefault="5D9FEE4A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>Lesson 1 – Ordering numbers</w:t>
            </w:r>
          </w:p>
          <w:p w14:paraId="3485E9D8" w14:textId="1BE3C28A" w:rsidR="004C745D" w:rsidRPr="004C745D" w:rsidRDefault="5D9FEE4A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(see link) </w:t>
            </w:r>
          </w:p>
          <w:p w14:paraId="150FC38F" w14:textId="273A2D11" w:rsidR="004C745D" w:rsidRPr="004C745D" w:rsidRDefault="5D9FEE4A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>Watch video clip and complete work sheet.</w:t>
            </w:r>
          </w:p>
          <w:p w14:paraId="5A39BBE3" w14:textId="21B41B50" w:rsidR="004C745D" w:rsidRPr="004C745D" w:rsidRDefault="5D9FEE4A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Choose 5 more numbers and put them in order starting with the smallest. 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BA9F4C7" w14:textId="3C1935C6" w:rsidR="004C745D" w:rsidRPr="004C745D" w:rsidRDefault="5D9FEE4A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White Rose </w:t>
            </w:r>
            <w:proofErr w:type="spellStart"/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>Maths</w:t>
            </w:r>
            <w:proofErr w:type="spellEnd"/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– Summer Term – Week 10 (w/c 29</w:t>
            </w:r>
            <w:r w:rsidRPr="100D5779">
              <w:rPr>
                <w:rFonts w:ascii="Comic Sans MS" w:eastAsia="Comic Sans MS" w:hAnsi="Comic Sans MS" w:cs="Comic Sans MS"/>
                <w:sz w:val="18"/>
                <w:szCs w:val="18"/>
                <w:vertAlign w:val="superscript"/>
              </w:rPr>
              <w:t>th</w:t>
            </w: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June) (see link)</w:t>
            </w:r>
          </w:p>
          <w:p w14:paraId="3F9B171F" w14:textId="617093E2" w:rsidR="004C745D" w:rsidRPr="004C745D" w:rsidRDefault="5D9FEE4A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>Count in patterns of 2, 5 and 10.</w:t>
            </w:r>
          </w:p>
          <w:p w14:paraId="5E90675E" w14:textId="20FAB85B" w:rsidR="004C745D" w:rsidRPr="004C745D" w:rsidRDefault="5D9FEE4A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Lesson 2 – </w:t>
            </w:r>
            <w:proofErr w:type="spellStart"/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>Recognising</w:t>
            </w:r>
            <w:proofErr w:type="spellEnd"/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coins</w:t>
            </w:r>
          </w:p>
          <w:p w14:paraId="5AE0536F" w14:textId="285608A5" w:rsidR="004C745D" w:rsidRPr="004C745D" w:rsidRDefault="5D9FEE4A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(see link) </w:t>
            </w:r>
          </w:p>
          <w:p w14:paraId="63277258" w14:textId="10033160" w:rsidR="004C745D" w:rsidRPr="004C745D" w:rsidRDefault="5D9FEE4A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>Watch video clip and complete work sheet.</w:t>
            </w:r>
          </w:p>
          <w:p w14:paraId="41C8F396" w14:textId="6AD50BF8" w:rsidR="004C745D" w:rsidRPr="004C745D" w:rsidRDefault="5D9FEE4A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>How many answers can you find for Question 4?</w:t>
            </w:r>
          </w:p>
        </w:tc>
        <w:tc>
          <w:tcPr>
            <w:tcW w:w="0" w:type="auto"/>
            <w:vMerge/>
            <w:vAlign w:val="center"/>
            <w:hideMark/>
          </w:tcPr>
          <w:p w14:paraId="72A3D3EC" w14:textId="77777777" w:rsidR="004C745D" w:rsidRPr="004C745D" w:rsidRDefault="004C745D" w:rsidP="004C74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5384DA" w14:textId="341A1DCA" w:rsidR="004C745D" w:rsidRPr="004C745D" w:rsidRDefault="5D9FEE4A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White Rose </w:t>
            </w:r>
            <w:proofErr w:type="spellStart"/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>Maths</w:t>
            </w:r>
            <w:proofErr w:type="spellEnd"/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– Summer Term – Week 10 (w/c 29</w:t>
            </w:r>
            <w:r w:rsidRPr="100D5779">
              <w:rPr>
                <w:rFonts w:ascii="Comic Sans MS" w:eastAsia="Comic Sans MS" w:hAnsi="Comic Sans MS" w:cs="Comic Sans MS"/>
                <w:sz w:val="18"/>
                <w:szCs w:val="18"/>
                <w:vertAlign w:val="superscript"/>
              </w:rPr>
              <w:t>th</w:t>
            </w: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June) (see link)</w:t>
            </w:r>
          </w:p>
          <w:p w14:paraId="4EF25F7A" w14:textId="1664265A" w:rsidR="004C745D" w:rsidRPr="004C745D" w:rsidRDefault="5D9FEE4A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>Revise value of coins.</w:t>
            </w:r>
          </w:p>
          <w:p w14:paraId="36F62B8C" w14:textId="4D4FAFBA" w:rsidR="004C745D" w:rsidRPr="004C745D" w:rsidRDefault="5D9FEE4A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Lesson 3 – </w:t>
            </w:r>
            <w:proofErr w:type="spellStart"/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>Recognising</w:t>
            </w:r>
            <w:proofErr w:type="spellEnd"/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Notes</w:t>
            </w:r>
          </w:p>
          <w:p w14:paraId="1AFDD5F7" w14:textId="52C16EB0" w:rsidR="004C745D" w:rsidRPr="004C745D" w:rsidRDefault="5D9FEE4A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>(see link)</w:t>
            </w:r>
          </w:p>
          <w:p w14:paraId="3071684B" w14:textId="758A0472" w:rsidR="004C745D" w:rsidRPr="004C745D" w:rsidRDefault="5D9FEE4A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>Watch video clip and complete work sheet.</w:t>
            </w:r>
          </w:p>
          <w:p w14:paraId="0D0B940D" w14:textId="0492155C" w:rsidR="004C745D" w:rsidRPr="004C745D" w:rsidRDefault="5D9FEE4A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Can you explain your answer to Question 6? How </w:t>
            </w:r>
            <w:r w:rsidR="2ED7F252"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>can</w:t>
            </w: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you make £30, what notes </w:t>
            </w:r>
            <w:r w:rsidR="1739815B"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>can</w:t>
            </w:r>
            <w:r w:rsidR="163CE7CB"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you use?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474CEA2" w14:textId="2746ADF4" w:rsidR="004C745D" w:rsidRPr="004C745D" w:rsidRDefault="163CE7CB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White Rose </w:t>
            </w:r>
            <w:proofErr w:type="spellStart"/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>Maths</w:t>
            </w:r>
            <w:proofErr w:type="spellEnd"/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– Summer Term – Week 10 (w/c 29</w:t>
            </w:r>
            <w:r w:rsidRPr="100D5779">
              <w:rPr>
                <w:rFonts w:ascii="Comic Sans MS" w:eastAsia="Comic Sans MS" w:hAnsi="Comic Sans MS" w:cs="Comic Sans MS"/>
                <w:sz w:val="18"/>
                <w:szCs w:val="18"/>
                <w:vertAlign w:val="superscript"/>
              </w:rPr>
              <w:t>th</w:t>
            </w: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June) (see link)</w:t>
            </w:r>
          </w:p>
          <w:p w14:paraId="00F65A08" w14:textId="3682E737" w:rsidR="004C745D" w:rsidRPr="004C745D" w:rsidRDefault="163CE7CB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>Revise value of notes and coins.</w:t>
            </w:r>
          </w:p>
          <w:p w14:paraId="66A511A4" w14:textId="4861D6A6" w:rsidR="004C745D" w:rsidRPr="004C745D" w:rsidRDefault="163CE7CB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>Lesson 4 – Counting coins</w:t>
            </w:r>
          </w:p>
          <w:p w14:paraId="0BD6F71F" w14:textId="43D6B39D" w:rsidR="004C745D" w:rsidRPr="004C745D" w:rsidRDefault="163CE7CB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>(see link)</w:t>
            </w:r>
          </w:p>
          <w:p w14:paraId="782389F2" w14:textId="011C3620" w:rsidR="004C745D" w:rsidRPr="004C745D" w:rsidRDefault="163CE7CB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>Watch video clip and complete work sheet.</w:t>
            </w:r>
          </w:p>
          <w:p w14:paraId="0E27B00A" w14:textId="535138D2" w:rsidR="004C745D" w:rsidRPr="004C745D" w:rsidRDefault="163CE7CB" w:rsidP="2FFCBADD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Can you explain your answer to Question 5?  </w:t>
            </w:r>
          </w:p>
        </w:tc>
      </w:tr>
      <w:tr w:rsidR="004C745D" w:rsidRPr="004C745D" w14:paraId="5553930A" w14:textId="77777777" w:rsidTr="1A580309">
        <w:trPr>
          <w:trHeight w:val="1125"/>
        </w:trPr>
        <w:tc>
          <w:tcPr>
            <w:tcW w:w="8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ECA566" w14:textId="77777777" w:rsidR="004C745D" w:rsidRPr="004C745D" w:rsidRDefault="004C745D" w:rsidP="004C745D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  <w:lang w:val="en-GB"/>
              </w:rPr>
              <w:lastRenderedPageBreak/>
              <w:t>Session 3</w:t>
            </w: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3420" w:type="dxa"/>
            <w:vMerge w:val="restart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225FCF51" w14:textId="37E3CFEA" w:rsidR="004C745D" w:rsidRPr="004C745D" w:rsidRDefault="57486C1A" w:rsidP="59EB3744">
            <w:pPr>
              <w:spacing w:after="0" w:line="240" w:lineRule="auto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59EB3744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Watch and join in with ‘The singing mermaid’ story. </w:t>
            </w:r>
          </w:p>
          <w:p w14:paraId="7E6B3B9F" w14:textId="7DC1C907" w:rsidR="004C745D" w:rsidRPr="004C745D" w:rsidRDefault="00531B33" w:rsidP="59EB3744">
            <w:pPr>
              <w:spacing w:after="0" w:line="240" w:lineRule="auto"/>
              <w:textAlignment w:val="baseline"/>
            </w:pPr>
            <w:hyperlink r:id="rId14">
              <w:r w:rsidR="57486C1A" w:rsidRPr="59EB3744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https://www.youtube.com/watch?v=KznvI5gnnvQ</w:t>
              </w:r>
            </w:hyperlink>
          </w:p>
          <w:p w14:paraId="51FD5C75" w14:textId="06156382" w:rsidR="004C745D" w:rsidRPr="004C745D" w:rsidRDefault="004C745D" w:rsidP="59EB37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A33C085" w14:textId="1C344B75" w:rsidR="004C745D" w:rsidRPr="004C745D" w:rsidRDefault="3DE76B95" w:rsidP="59EB37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9EB3744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Create a mermaid using finger paints and wool for hair. </w:t>
            </w:r>
          </w:p>
          <w:p w14:paraId="63E4A9CD" w14:textId="2D23A12F" w:rsidR="004C745D" w:rsidRPr="004C745D" w:rsidRDefault="00531B33" w:rsidP="59EB3744">
            <w:pPr>
              <w:spacing w:after="0" w:line="240" w:lineRule="auto"/>
              <w:textAlignment w:val="baseline"/>
            </w:pPr>
            <w:hyperlink r:id="rId15">
              <w:r w:rsidR="7DCF9DFB" w:rsidRPr="59EB3744">
                <w:rPr>
                  <w:rStyle w:val="Hyperlink"/>
                  <w:rFonts w:ascii="Comic Sans MS" w:eastAsia="Comic Sans MS" w:hAnsi="Comic Sans MS" w:cs="Comic Sans MS"/>
                  <w:sz w:val="18"/>
                  <w:szCs w:val="18"/>
                </w:rPr>
                <w:t>https://www.artforkidshub.com/how-to-finger-paint-a-mermaid/</w:t>
              </w:r>
            </w:hyperlink>
          </w:p>
        </w:tc>
        <w:tc>
          <w:tcPr>
            <w:tcW w:w="3540" w:type="dxa"/>
            <w:vMerge w:val="restart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5262F320" w14:textId="2B036141" w:rsidR="004C745D" w:rsidRPr="00436373" w:rsidRDefault="0E0F6AE8" w:rsidP="59EB3744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59EB3744">
              <w:rPr>
                <w:rFonts w:ascii="Comic Sans MS" w:eastAsia="Comic Sans MS" w:hAnsi="Comic Sans MS" w:cs="Comic Sans MS"/>
                <w:sz w:val="18"/>
                <w:szCs w:val="18"/>
              </w:rPr>
              <w:t>Watch Creature Report about spider crabs. What have you learnt?</w:t>
            </w:r>
          </w:p>
          <w:p w14:paraId="0EFB7E88" w14:textId="256AE535" w:rsidR="004C745D" w:rsidRPr="00436373" w:rsidRDefault="00531B33" w:rsidP="59EB3744">
            <w:pPr>
              <w:spacing w:after="0" w:line="240" w:lineRule="auto"/>
              <w:jc w:val="center"/>
              <w:textAlignment w:val="baseline"/>
            </w:pPr>
            <w:hyperlink r:id="rId16">
              <w:r w:rsidR="0E0F6AE8" w:rsidRPr="59EB3744">
                <w:rPr>
                  <w:rStyle w:val="Hyperlink"/>
                  <w:rFonts w:ascii="Comic Sans MS" w:eastAsia="Comic Sans MS" w:hAnsi="Comic Sans MS" w:cs="Comic Sans MS"/>
                  <w:sz w:val="24"/>
                  <w:szCs w:val="24"/>
                </w:rPr>
                <w:t>https://www.youtube.com/watch?v=7YWrATwmFxw</w:t>
              </w:r>
            </w:hyperlink>
          </w:p>
          <w:p w14:paraId="343CB32C" w14:textId="7CF4C1A5" w:rsidR="004C745D" w:rsidRPr="00436373" w:rsidRDefault="004C745D" w:rsidP="59EB374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379344DA" w14:textId="45CC8B52" w:rsidR="004C745D" w:rsidRPr="00436373" w:rsidRDefault="7DCF9DFB" w:rsidP="59EB3744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59EB3744">
              <w:rPr>
                <w:rFonts w:ascii="Comic Sans MS" w:eastAsia="Times New Roman" w:hAnsi="Comic Sans MS" w:cs="Times New Roman"/>
                <w:sz w:val="18"/>
                <w:szCs w:val="18"/>
              </w:rPr>
              <w:t>Create a nippy rocking paper plate crab</w:t>
            </w:r>
          </w:p>
          <w:p w14:paraId="60061E4C" w14:textId="36BAC8B8" w:rsidR="004C745D" w:rsidRPr="00436373" w:rsidRDefault="00531B33" w:rsidP="59EB3744">
            <w:pPr>
              <w:spacing w:after="0" w:line="240" w:lineRule="auto"/>
              <w:jc w:val="center"/>
              <w:textAlignment w:val="baseline"/>
            </w:pPr>
            <w:hyperlink r:id="rId17">
              <w:r w:rsidR="7DCF9DFB" w:rsidRPr="59EB3744">
                <w:rPr>
                  <w:rStyle w:val="Hyperlink"/>
                  <w:rFonts w:ascii="Comic Sans MS" w:eastAsia="Comic Sans MS" w:hAnsi="Comic Sans MS" w:cs="Comic Sans MS"/>
                  <w:sz w:val="24"/>
                  <w:szCs w:val="24"/>
                </w:rPr>
                <w:t>https://www.youtube.com/watch?v=ZBIg5R_oupQ</w:t>
              </w:r>
            </w:hyperlink>
          </w:p>
        </w:tc>
        <w:tc>
          <w:tcPr>
            <w:tcW w:w="0" w:type="auto"/>
            <w:vMerge/>
            <w:vAlign w:val="center"/>
            <w:hideMark/>
          </w:tcPr>
          <w:p w14:paraId="44EAFD9C" w14:textId="77777777" w:rsidR="004C745D" w:rsidRPr="004C745D" w:rsidRDefault="004C745D" w:rsidP="004C74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F87807" w14:textId="10B49824" w:rsidR="004C745D" w:rsidRPr="004C745D" w:rsidRDefault="0B799F15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00D5779">
              <w:rPr>
                <w:rFonts w:ascii="Comic Sans MS" w:eastAsia="Comic Sans MS" w:hAnsi="Comic Sans MS" w:cs="Comic Sans MS"/>
                <w:sz w:val="24"/>
                <w:szCs w:val="24"/>
              </w:rPr>
              <w:t>Science</w:t>
            </w:r>
          </w:p>
          <w:p w14:paraId="0C5868B4" w14:textId="4C432EFB" w:rsidR="004C745D" w:rsidRPr="004C745D" w:rsidRDefault="0B799F15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Watch </w:t>
            </w:r>
            <w:proofErr w:type="spellStart"/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>twinkl</w:t>
            </w:r>
            <w:proofErr w:type="spellEnd"/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power point “Transparent, Translucent and Opaque.”</w:t>
            </w:r>
          </w:p>
          <w:p w14:paraId="1373B14F" w14:textId="0CF7954F" w:rsidR="004C745D" w:rsidRPr="004C745D" w:rsidRDefault="00531B33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hyperlink r:id="rId18">
              <w:r w:rsidR="5E30AAC0" w:rsidRPr="100D5779">
                <w:rPr>
                  <w:rStyle w:val="Hyperlink"/>
                  <w:rFonts w:ascii="Comic Sans MS" w:eastAsia="Comic Sans MS" w:hAnsi="Comic Sans MS" w:cs="Comic Sans MS"/>
                  <w:sz w:val="18"/>
                  <w:szCs w:val="18"/>
                </w:rPr>
                <w:t>https://www.twinkl.co.uk/resource/t-sc-203-ks1-translucent-transparent-or-opaque-sorting-powerpoint</w:t>
              </w:r>
            </w:hyperlink>
          </w:p>
          <w:p w14:paraId="09C83B4D" w14:textId="75ABDA9E" w:rsidR="004C745D" w:rsidRPr="004C745D" w:rsidRDefault="004C745D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302E0B54" w14:textId="6AA14ACC" w:rsidR="004C745D" w:rsidRPr="004C745D" w:rsidRDefault="5E30AAC0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>Can you find examples of materials that are transparent</w:t>
            </w:r>
            <w:r w:rsidR="067D3A67"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, translucent and </w:t>
            </w:r>
            <w:proofErr w:type="gramStart"/>
            <w:r w:rsidR="067D3A67"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>opaque.</w:t>
            </w:r>
            <w:proofErr w:type="gramEnd"/>
            <w:r w:rsidR="067D3A67"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</w:p>
          <w:p w14:paraId="04BC4A0F" w14:textId="4A2F7465" w:rsidR="004C745D" w:rsidRPr="004C745D" w:rsidRDefault="067D3A67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Divide your page into three sections. Write the headings Transparent, Translucent and Opaque at the top. Draw pictures </w:t>
            </w:r>
            <w:r w:rsidR="1372042B"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under each heading to show materials and objects for each group. </w:t>
            </w:r>
          </w:p>
        </w:tc>
        <w:tc>
          <w:tcPr>
            <w:tcW w:w="339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9C8739" w14:textId="4450C629" w:rsidR="004C745D" w:rsidRPr="004C745D" w:rsidRDefault="1372042B" w:rsidP="100D577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100D5779">
              <w:rPr>
                <w:rFonts w:ascii="Times New Roman" w:eastAsia="Times New Roman" w:hAnsi="Times New Roman" w:cs="Times New Roman"/>
                <w:sz w:val="24"/>
                <w:szCs w:val="24"/>
              </w:rPr>
              <w:t>PSHE</w:t>
            </w:r>
          </w:p>
          <w:p w14:paraId="45E43BAE" w14:textId="09B1456E" w:rsidR="004C745D" w:rsidRPr="004C745D" w:rsidRDefault="1372042B" w:rsidP="100D577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>Watch Super Movers “Believe with Naomi Wilkinson.”</w:t>
            </w:r>
          </w:p>
          <w:p w14:paraId="328ED6B2" w14:textId="7EECD3DA" w:rsidR="004C745D" w:rsidRPr="004C745D" w:rsidRDefault="00531B33" w:rsidP="100D5779">
            <w:pPr>
              <w:spacing w:after="0" w:line="240" w:lineRule="auto"/>
              <w:jc w:val="center"/>
              <w:textAlignment w:val="baseline"/>
            </w:pPr>
            <w:hyperlink r:id="rId19">
              <w:r w:rsidR="426EC5D8" w:rsidRPr="100D5779">
                <w:rPr>
                  <w:rStyle w:val="Hyperlink"/>
                  <w:rFonts w:ascii="Comic Sans MS" w:eastAsia="Comic Sans MS" w:hAnsi="Comic Sans MS" w:cs="Comic Sans MS"/>
                  <w:sz w:val="18"/>
                  <w:szCs w:val="18"/>
                </w:rPr>
                <w:t>https://www.bbc.co.uk/teach/supermovers/ks1-pshe-believe-with-naomi-wilkinson/zjchd6f</w:t>
              </w:r>
            </w:hyperlink>
          </w:p>
          <w:p w14:paraId="125A8647" w14:textId="220677C1" w:rsidR="004C745D" w:rsidRPr="004C745D" w:rsidRDefault="004C745D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603826C0" w14:textId="3A2F83E8" w:rsidR="004C745D" w:rsidRPr="004C745D" w:rsidRDefault="426EC5D8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Make a list of all the things you are good at. </w:t>
            </w:r>
          </w:p>
          <w:p w14:paraId="0A816048" w14:textId="6D42A6BD" w:rsidR="004C745D" w:rsidRPr="004C745D" w:rsidRDefault="426EC5D8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>Then think of 5 things you want to get better at or new skills you want to learn</w:t>
            </w:r>
            <w:r w:rsidR="15B8A925"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. </w:t>
            </w:r>
          </w:p>
          <w:p w14:paraId="3B88B61A" w14:textId="44C33383" w:rsidR="004C745D" w:rsidRPr="004C745D" w:rsidRDefault="15B8A925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>What will you need to learn these new skills?</w:t>
            </w:r>
          </w:p>
          <w:p w14:paraId="5B0EADD7" w14:textId="7B7CAC61" w:rsidR="004C745D" w:rsidRPr="004C745D" w:rsidRDefault="15B8A925" w:rsidP="100D577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How long do you think it is going to take you to learn these skills? Set yourself targets </w:t>
            </w:r>
            <w:r w:rsidR="23FFD27B"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>to</w:t>
            </w: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achiev</w:t>
            </w:r>
            <w:r w:rsidR="6AE48F81"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>e</w:t>
            </w: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your</w:t>
            </w:r>
            <w:r w:rsidR="6FDED3F3"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goals. </w:t>
            </w:r>
            <w:r w:rsidRPr="100D577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</w:p>
        </w:tc>
      </w:tr>
      <w:tr w:rsidR="004C745D" w:rsidRPr="004C745D" w14:paraId="51631587" w14:textId="77777777" w:rsidTr="1A580309">
        <w:trPr>
          <w:trHeight w:val="1125"/>
        </w:trPr>
        <w:tc>
          <w:tcPr>
            <w:tcW w:w="8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0FC500" w14:textId="77777777" w:rsidR="004C745D" w:rsidRPr="004C745D" w:rsidRDefault="004C745D" w:rsidP="004C745D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  <w:lang w:val="en-GB"/>
              </w:rPr>
              <w:t>Session 4</w:t>
            </w: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vAlign w:val="center"/>
          </w:tcPr>
          <w:p w14:paraId="4B94D5A5" w14:textId="77777777" w:rsidR="004C745D" w:rsidRPr="004C745D" w:rsidRDefault="004C745D" w:rsidP="004C74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14:paraId="3DEEC669" w14:textId="77777777" w:rsidR="004C745D" w:rsidRPr="004C745D" w:rsidRDefault="004C745D" w:rsidP="004C74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656B9AB" w14:textId="77777777" w:rsidR="004C745D" w:rsidRPr="004C745D" w:rsidRDefault="004C745D" w:rsidP="004C74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FB0818" w14:textId="77777777" w:rsidR="004C745D" w:rsidRPr="004C745D" w:rsidRDefault="004C745D" w:rsidP="004C745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1B6E74" w14:textId="23B30BB8" w:rsidR="004C745D" w:rsidRPr="004C745D" w:rsidRDefault="004C745D" w:rsidP="004C74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49F31CB" w14:textId="77777777" w:rsidR="004C745D" w:rsidRPr="004C745D" w:rsidRDefault="004C745D" w:rsidP="004C74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53128261" w14:textId="77777777" w:rsidR="002A560A" w:rsidRDefault="002A560A"/>
    <w:sectPr w:rsidR="002A560A" w:rsidSect="004C745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45D"/>
    <w:rsid w:val="002A560A"/>
    <w:rsid w:val="002C57B0"/>
    <w:rsid w:val="00436373"/>
    <w:rsid w:val="004C745D"/>
    <w:rsid w:val="00531B33"/>
    <w:rsid w:val="00B711C6"/>
    <w:rsid w:val="00E8006D"/>
    <w:rsid w:val="015ACF2B"/>
    <w:rsid w:val="016D92E8"/>
    <w:rsid w:val="0191FDED"/>
    <w:rsid w:val="030A9A1F"/>
    <w:rsid w:val="03EDEF20"/>
    <w:rsid w:val="04599550"/>
    <w:rsid w:val="04D368B2"/>
    <w:rsid w:val="04DFA8D9"/>
    <w:rsid w:val="0513F56D"/>
    <w:rsid w:val="05CCE9A6"/>
    <w:rsid w:val="067D3A67"/>
    <w:rsid w:val="070203FA"/>
    <w:rsid w:val="0766353C"/>
    <w:rsid w:val="08654B59"/>
    <w:rsid w:val="0A45528B"/>
    <w:rsid w:val="0A5271B5"/>
    <w:rsid w:val="0AF59067"/>
    <w:rsid w:val="0B799F15"/>
    <w:rsid w:val="0BD051E8"/>
    <w:rsid w:val="0BF11371"/>
    <w:rsid w:val="0BF4DAD1"/>
    <w:rsid w:val="0CB00C9F"/>
    <w:rsid w:val="0CCE631D"/>
    <w:rsid w:val="0D170828"/>
    <w:rsid w:val="0D197434"/>
    <w:rsid w:val="0D2D0AD0"/>
    <w:rsid w:val="0DFE0F1C"/>
    <w:rsid w:val="0E0F6AE8"/>
    <w:rsid w:val="0E36C968"/>
    <w:rsid w:val="0E6E101C"/>
    <w:rsid w:val="0F7799CD"/>
    <w:rsid w:val="0FA5490F"/>
    <w:rsid w:val="100C50AC"/>
    <w:rsid w:val="100D5779"/>
    <w:rsid w:val="10491434"/>
    <w:rsid w:val="108201E8"/>
    <w:rsid w:val="10AEC761"/>
    <w:rsid w:val="11391354"/>
    <w:rsid w:val="11D3A76E"/>
    <w:rsid w:val="11DE33D2"/>
    <w:rsid w:val="122EA30D"/>
    <w:rsid w:val="12379374"/>
    <w:rsid w:val="12495AD7"/>
    <w:rsid w:val="125B334F"/>
    <w:rsid w:val="12668BE7"/>
    <w:rsid w:val="1311A9EB"/>
    <w:rsid w:val="1372042B"/>
    <w:rsid w:val="14D63848"/>
    <w:rsid w:val="14FB3A5E"/>
    <w:rsid w:val="152895DC"/>
    <w:rsid w:val="15B8A925"/>
    <w:rsid w:val="163CE7CB"/>
    <w:rsid w:val="1739815B"/>
    <w:rsid w:val="17407FF6"/>
    <w:rsid w:val="17F91965"/>
    <w:rsid w:val="181E55CD"/>
    <w:rsid w:val="182CD69A"/>
    <w:rsid w:val="1A340FBD"/>
    <w:rsid w:val="1A3D225F"/>
    <w:rsid w:val="1A580309"/>
    <w:rsid w:val="1ACAF4D2"/>
    <w:rsid w:val="1ADBE7DC"/>
    <w:rsid w:val="1AF1ED2E"/>
    <w:rsid w:val="1BA31445"/>
    <w:rsid w:val="1BD344C4"/>
    <w:rsid w:val="1C18B4E8"/>
    <w:rsid w:val="1D2DEEF2"/>
    <w:rsid w:val="1D3D19FD"/>
    <w:rsid w:val="1D9F2ED2"/>
    <w:rsid w:val="1DB422E3"/>
    <w:rsid w:val="1DBA1032"/>
    <w:rsid w:val="1DD26249"/>
    <w:rsid w:val="1DDA7B94"/>
    <w:rsid w:val="1E439884"/>
    <w:rsid w:val="1E4EFA31"/>
    <w:rsid w:val="1FAEA43D"/>
    <w:rsid w:val="216C3366"/>
    <w:rsid w:val="217724F1"/>
    <w:rsid w:val="21CCEB3B"/>
    <w:rsid w:val="21E1C3C6"/>
    <w:rsid w:val="230D201F"/>
    <w:rsid w:val="2392E86B"/>
    <w:rsid w:val="23FFD27B"/>
    <w:rsid w:val="240AE686"/>
    <w:rsid w:val="24F8D4CF"/>
    <w:rsid w:val="250F85C6"/>
    <w:rsid w:val="250FC7C0"/>
    <w:rsid w:val="25CDA980"/>
    <w:rsid w:val="2646AA54"/>
    <w:rsid w:val="26E3816E"/>
    <w:rsid w:val="270B555C"/>
    <w:rsid w:val="28A85491"/>
    <w:rsid w:val="2ABA4845"/>
    <w:rsid w:val="2B55D9BC"/>
    <w:rsid w:val="2B579B4A"/>
    <w:rsid w:val="2B6D681E"/>
    <w:rsid w:val="2B8D82BF"/>
    <w:rsid w:val="2BA27FCD"/>
    <w:rsid w:val="2C4E6411"/>
    <w:rsid w:val="2CBCDDCA"/>
    <w:rsid w:val="2CC6D034"/>
    <w:rsid w:val="2CDB3295"/>
    <w:rsid w:val="2D04D1FE"/>
    <w:rsid w:val="2DAF1D4B"/>
    <w:rsid w:val="2E2ACD36"/>
    <w:rsid w:val="2EB17098"/>
    <w:rsid w:val="2ED7F252"/>
    <w:rsid w:val="2EE9B52A"/>
    <w:rsid w:val="2FFCBADD"/>
    <w:rsid w:val="3001E6BC"/>
    <w:rsid w:val="31053E47"/>
    <w:rsid w:val="31BC0CBB"/>
    <w:rsid w:val="3277C51E"/>
    <w:rsid w:val="3282C36F"/>
    <w:rsid w:val="33442CB2"/>
    <w:rsid w:val="3395ED1B"/>
    <w:rsid w:val="33D588FF"/>
    <w:rsid w:val="34046EBD"/>
    <w:rsid w:val="34A58746"/>
    <w:rsid w:val="350429E4"/>
    <w:rsid w:val="351BFBA6"/>
    <w:rsid w:val="35AC41C0"/>
    <w:rsid w:val="35AE26FA"/>
    <w:rsid w:val="36275848"/>
    <w:rsid w:val="3654E785"/>
    <w:rsid w:val="36E28F4D"/>
    <w:rsid w:val="36EBD881"/>
    <w:rsid w:val="36F9391E"/>
    <w:rsid w:val="36F9C78C"/>
    <w:rsid w:val="3707BF19"/>
    <w:rsid w:val="3733E370"/>
    <w:rsid w:val="37D0C3FD"/>
    <w:rsid w:val="384C2132"/>
    <w:rsid w:val="393D2DFA"/>
    <w:rsid w:val="39F46FB6"/>
    <w:rsid w:val="3B516C13"/>
    <w:rsid w:val="3B6849D4"/>
    <w:rsid w:val="3B7094FF"/>
    <w:rsid w:val="3B873E1B"/>
    <w:rsid w:val="3C0DAD8A"/>
    <w:rsid w:val="3C1CE5DF"/>
    <w:rsid w:val="3C80E0D0"/>
    <w:rsid w:val="3CDBF41E"/>
    <w:rsid w:val="3DE76B95"/>
    <w:rsid w:val="3EAF67DE"/>
    <w:rsid w:val="3EFC7BCB"/>
    <w:rsid w:val="3F1DD43A"/>
    <w:rsid w:val="3F68B320"/>
    <w:rsid w:val="3F8AB936"/>
    <w:rsid w:val="402CC9D7"/>
    <w:rsid w:val="40E0688A"/>
    <w:rsid w:val="419D9752"/>
    <w:rsid w:val="41D6E165"/>
    <w:rsid w:val="420355CD"/>
    <w:rsid w:val="421E49CF"/>
    <w:rsid w:val="42375E8C"/>
    <w:rsid w:val="4260D23E"/>
    <w:rsid w:val="426EC5D8"/>
    <w:rsid w:val="42C5753F"/>
    <w:rsid w:val="43653A65"/>
    <w:rsid w:val="43B2903D"/>
    <w:rsid w:val="4439B62B"/>
    <w:rsid w:val="446D5FB6"/>
    <w:rsid w:val="456D830F"/>
    <w:rsid w:val="45843B46"/>
    <w:rsid w:val="4609E598"/>
    <w:rsid w:val="462537FB"/>
    <w:rsid w:val="46F3EF4D"/>
    <w:rsid w:val="46FFF87A"/>
    <w:rsid w:val="4734AF87"/>
    <w:rsid w:val="47820F86"/>
    <w:rsid w:val="48AAD323"/>
    <w:rsid w:val="4A7226B0"/>
    <w:rsid w:val="4B753134"/>
    <w:rsid w:val="4B77EBA8"/>
    <w:rsid w:val="4B960A45"/>
    <w:rsid w:val="4CB4F5CA"/>
    <w:rsid w:val="4CE532BA"/>
    <w:rsid w:val="4CF9A1CE"/>
    <w:rsid w:val="4D1B5CE6"/>
    <w:rsid w:val="4D6B3DEF"/>
    <w:rsid w:val="4EA0B8E9"/>
    <w:rsid w:val="4ED9AF51"/>
    <w:rsid w:val="4F283963"/>
    <w:rsid w:val="500D9CE6"/>
    <w:rsid w:val="5016E426"/>
    <w:rsid w:val="509A95B9"/>
    <w:rsid w:val="51C642A9"/>
    <w:rsid w:val="51D0BE7D"/>
    <w:rsid w:val="536D7D11"/>
    <w:rsid w:val="5410FC53"/>
    <w:rsid w:val="5548F065"/>
    <w:rsid w:val="55990E7E"/>
    <w:rsid w:val="55A1CE41"/>
    <w:rsid w:val="55AB5E2D"/>
    <w:rsid w:val="56AC66BC"/>
    <w:rsid w:val="56C091EC"/>
    <w:rsid w:val="57486C1A"/>
    <w:rsid w:val="576D6BE7"/>
    <w:rsid w:val="57CDAEF9"/>
    <w:rsid w:val="5941BA53"/>
    <w:rsid w:val="59EB3744"/>
    <w:rsid w:val="5A15EABE"/>
    <w:rsid w:val="5AAEF62E"/>
    <w:rsid w:val="5AC95E35"/>
    <w:rsid w:val="5B35BD71"/>
    <w:rsid w:val="5B3F1AC4"/>
    <w:rsid w:val="5CED225B"/>
    <w:rsid w:val="5D3EE526"/>
    <w:rsid w:val="5D9FEE4A"/>
    <w:rsid w:val="5E30AAC0"/>
    <w:rsid w:val="5E5C105F"/>
    <w:rsid w:val="5E8C84E2"/>
    <w:rsid w:val="5F912388"/>
    <w:rsid w:val="600F7D10"/>
    <w:rsid w:val="607327F6"/>
    <w:rsid w:val="6110A248"/>
    <w:rsid w:val="6114FDD0"/>
    <w:rsid w:val="61871ECF"/>
    <w:rsid w:val="61F6D1DD"/>
    <w:rsid w:val="6201DAAE"/>
    <w:rsid w:val="6250D7B2"/>
    <w:rsid w:val="63449FCE"/>
    <w:rsid w:val="639E256F"/>
    <w:rsid w:val="63A0FC49"/>
    <w:rsid w:val="6407A89B"/>
    <w:rsid w:val="64DD8980"/>
    <w:rsid w:val="66019521"/>
    <w:rsid w:val="66213F42"/>
    <w:rsid w:val="6707206C"/>
    <w:rsid w:val="671559B7"/>
    <w:rsid w:val="6718F470"/>
    <w:rsid w:val="674FDED3"/>
    <w:rsid w:val="67B80FC9"/>
    <w:rsid w:val="67BB98DF"/>
    <w:rsid w:val="67F8E23E"/>
    <w:rsid w:val="682D723C"/>
    <w:rsid w:val="685CB773"/>
    <w:rsid w:val="68EBC7E2"/>
    <w:rsid w:val="69634904"/>
    <w:rsid w:val="6ABF767A"/>
    <w:rsid w:val="6AE48F81"/>
    <w:rsid w:val="6B06955F"/>
    <w:rsid w:val="6B80C08D"/>
    <w:rsid w:val="6C54897B"/>
    <w:rsid w:val="6C5E3E93"/>
    <w:rsid w:val="6CB71A8B"/>
    <w:rsid w:val="6CF2A61A"/>
    <w:rsid w:val="6E8A5140"/>
    <w:rsid w:val="6E92512B"/>
    <w:rsid w:val="6F9C48E0"/>
    <w:rsid w:val="6FDED3F3"/>
    <w:rsid w:val="6FE915AD"/>
    <w:rsid w:val="6FEE7F54"/>
    <w:rsid w:val="706DCF52"/>
    <w:rsid w:val="71BEA945"/>
    <w:rsid w:val="71E95FB4"/>
    <w:rsid w:val="71F97EA1"/>
    <w:rsid w:val="72659B23"/>
    <w:rsid w:val="72C14313"/>
    <w:rsid w:val="73017396"/>
    <w:rsid w:val="73B2E97F"/>
    <w:rsid w:val="74CC116B"/>
    <w:rsid w:val="762EC83F"/>
    <w:rsid w:val="7638459C"/>
    <w:rsid w:val="774F4EF3"/>
    <w:rsid w:val="77629557"/>
    <w:rsid w:val="776E84E1"/>
    <w:rsid w:val="78E57D3B"/>
    <w:rsid w:val="794CB8E2"/>
    <w:rsid w:val="7AAEEDE3"/>
    <w:rsid w:val="7B0EFB99"/>
    <w:rsid w:val="7B770DD9"/>
    <w:rsid w:val="7C2812DD"/>
    <w:rsid w:val="7C3692BE"/>
    <w:rsid w:val="7C9BC601"/>
    <w:rsid w:val="7CC5D0A2"/>
    <w:rsid w:val="7D135CAF"/>
    <w:rsid w:val="7D3C1607"/>
    <w:rsid w:val="7D6D5754"/>
    <w:rsid w:val="7DCF9DFB"/>
    <w:rsid w:val="7DD09278"/>
    <w:rsid w:val="7E2F3B75"/>
    <w:rsid w:val="7F06996A"/>
    <w:rsid w:val="7FE23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9F818"/>
  <w15:chartTrackingRefBased/>
  <w15:docId w15:val="{350C24A7-9479-49EC-8D14-BA3FA81D4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39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0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5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7579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19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4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98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3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79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25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64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829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26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85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95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342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15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168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14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98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2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72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092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20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77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05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34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54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562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929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767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030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6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315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211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25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08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035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084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00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116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61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754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5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02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95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89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62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05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78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674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17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71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897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31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819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998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72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45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76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452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184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35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62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08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08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32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407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55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96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96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02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50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03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97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561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49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034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81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18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200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79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43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371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2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788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93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73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49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24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54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tVNDx18Jss" TargetMode="External"/><Relationship Id="rId13" Type="http://schemas.openxmlformats.org/officeDocument/2006/relationships/hyperlink" Target="https://www.youtube.com/watch?v=0lCDdzlgsUQ" TargetMode="External"/><Relationship Id="rId18" Type="http://schemas.openxmlformats.org/officeDocument/2006/relationships/hyperlink" Target="https://www.twinkl.co.uk/resource/t-sc-203-ks1-translucent-transparent-or-opaque-sorting-powerpoint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hyperlink" Target="https://www.youtube.com/watch?v=0lCDdzlgsUQ" TargetMode="External"/><Relationship Id="rId12" Type="http://schemas.openxmlformats.org/officeDocument/2006/relationships/hyperlink" Target="https://www.youtube.com/watch?v=0lCDdzlgsUQ" TargetMode="External"/><Relationship Id="rId17" Type="http://schemas.openxmlformats.org/officeDocument/2006/relationships/hyperlink" Target="https://www.youtube.com/watch?v=ZBIg5R_oupQ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7YWrATwmFxw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3MTKWnxzqvM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artforkidshub.com/how-to-finger-paint-a-mermaid/" TargetMode="External"/><Relationship Id="rId10" Type="http://schemas.openxmlformats.org/officeDocument/2006/relationships/hyperlink" Target="https://www.youtube.com/watch?v=I5Zdb51fqd0" TargetMode="External"/><Relationship Id="rId19" Type="http://schemas.openxmlformats.org/officeDocument/2006/relationships/hyperlink" Target="https://www.bbc.co.uk/teach/supermovers/ks1-pshe-believe-with-naomi-wilkinson/zjchd6f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youtube.com/watch?v=0lCDdzlgsUQ" TargetMode="External"/><Relationship Id="rId14" Type="http://schemas.openxmlformats.org/officeDocument/2006/relationships/hyperlink" Target="https://www.youtube.com/watch?v=KznvI5gnnv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AA783A1F549B418114E0928C80B54C" ma:contentTypeVersion="12" ma:contentTypeDescription="Create a new document." ma:contentTypeScope="" ma:versionID="8a2a10e25f27393fcf7d353e4ebd405d">
  <xsd:schema xmlns:xsd="http://www.w3.org/2001/XMLSchema" xmlns:xs="http://www.w3.org/2001/XMLSchema" xmlns:p="http://schemas.microsoft.com/office/2006/metadata/properties" xmlns:ns2="d3ecd678-d469-47a4-8993-00ceec4142e9" xmlns:ns3="c2a99427-180b-474a-ba11-c5899524b8b8" targetNamespace="http://schemas.microsoft.com/office/2006/metadata/properties" ma:root="true" ma:fieldsID="ffad5aee02905d43e40ac2871ebbf80b" ns2:_="" ns3:_="">
    <xsd:import namespace="d3ecd678-d469-47a4-8993-00ceec4142e9"/>
    <xsd:import namespace="c2a99427-180b-474a-ba11-c5899524b8b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ecd678-d469-47a4-8993-00ceec4142e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a99427-180b-474a-ba11-c5899524b8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2A021B8-F8FF-4896-A8D7-6256A46769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A8D582-40E7-4F68-ACBB-F1E3B44237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ecd678-d469-47a4-8993-00ceec4142e9"/>
    <ds:schemaRef ds:uri="c2a99427-180b-474a-ba11-c5899524b8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99CE4F3-0854-44F2-A699-4FCCC13522C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843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Radford</dc:creator>
  <cp:keywords/>
  <dc:description/>
  <cp:lastModifiedBy>Louisa Radford</cp:lastModifiedBy>
  <cp:revision>2</cp:revision>
  <dcterms:created xsi:type="dcterms:W3CDTF">2020-07-05T21:07:00Z</dcterms:created>
  <dcterms:modified xsi:type="dcterms:W3CDTF">2020-07-05T21:07:00Z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0x010100C9AA783A1F549B418114E0928C80B54C</vt:lpwstr>
  </property>
</Properties>
</file>